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A7" w:rsidRPr="007B5D51" w:rsidRDefault="006339A7" w:rsidP="006339A7">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6339A7" w:rsidRPr="007B5D51" w:rsidRDefault="006339A7" w:rsidP="006339A7">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6339A7" w:rsidRPr="007B5D51" w:rsidRDefault="006339A7" w:rsidP="006339A7">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6339A7" w:rsidRPr="007B5D51" w:rsidRDefault="006339A7" w:rsidP="006339A7">
      <w:pPr>
        <w:rPr>
          <w:rFonts w:ascii="Arial" w:hAnsi="Arial" w:cs="Arial"/>
          <w:color w:val="000000"/>
          <w:sz w:val="20"/>
          <w:szCs w:val="20"/>
        </w:rPr>
      </w:pPr>
    </w:p>
    <w:p w:rsidR="006339A7" w:rsidRPr="007B5D51" w:rsidRDefault="006339A7" w:rsidP="006339A7">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339A7" w:rsidRPr="007B5D51" w:rsidTr="00C3346C">
        <w:tc>
          <w:tcPr>
            <w:tcW w:w="9778" w:type="dxa"/>
          </w:tcPr>
          <w:p w:rsidR="006339A7" w:rsidRPr="007B5D51" w:rsidRDefault="006339A7" w:rsidP="00C3346C">
            <w:pPr>
              <w:autoSpaceDE w:val="0"/>
              <w:autoSpaceDN w:val="0"/>
              <w:adjustRightInd w:val="0"/>
              <w:rPr>
                <w:rFonts w:ascii="Arial" w:hAnsi="Arial" w:cs="Arial"/>
                <w:color w:val="000000"/>
                <w:sz w:val="20"/>
                <w:szCs w:val="20"/>
              </w:rPr>
            </w:pPr>
          </w:p>
          <w:p w:rsidR="006339A7" w:rsidRPr="007B5D51" w:rsidRDefault="006339A7" w:rsidP="00C3346C">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6339A7" w:rsidRPr="007B5D51" w:rsidRDefault="006339A7" w:rsidP="00C3346C">
            <w:pPr>
              <w:pStyle w:val="Nagwek1"/>
            </w:pPr>
            <w:r w:rsidRPr="007B5D51">
              <w:t>Wykonawca, którego oferta została wybrana odmówił podpisania umowy w sprawie zamówienia na warunkach określonych w ofercie,</w:t>
            </w:r>
          </w:p>
          <w:p w:rsidR="006339A7" w:rsidRDefault="006339A7" w:rsidP="00C3346C">
            <w:pPr>
              <w:pStyle w:val="Nagwek1"/>
            </w:pPr>
            <w:r w:rsidRPr="007B5D51">
              <w:t xml:space="preserve">zawarcie umowy w sprawie zamówienia stało się niemożliwe z przyczyn leżących po stronie Wykonawcy, </w:t>
            </w:r>
          </w:p>
          <w:p w:rsidR="006339A7" w:rsidRPr="00DE22D0" w:rsidRDefault="006339A7" w:rsidP="00C3346C">
            <w:pPr>
              <w:pStyle w:val="Nagwek1"/>
            </w:pPr>
            <w:r w:rsidRPr="007B5D51">
              <w:t xml:space="preserve">Wykonawca w odpowiedzi na wezwanie Zamawiającego nie złożył żądanych w specyfikacji istotnych warunków </w:t>
            </w:r>
            <w:r w:rsidRPr="006339A7">
              <w:t>zamówienia</w:t>
            </w:r>
            <w:r w:rsidRPr="006339A7">
              <w:rPr>
                <w:i/>
              </w:rPr>
              <w:t>:</w:t>
            </w:r>
          </w:p>
          <w:p w:rsidR="006339A7" w:rsidRDefault="006339A7" w:rsidP="00C3346C">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6339A7" w:rsidRPr="007B5D51" w:rsidRDefault="006339A7" w:rsidP="00C3346C">
            <w:pPr>
              <w:pStyle w:val="Nagwek1"/>
              <w:numPr>
                <w:ilvl w:val="0"/>
                <w:numId w:val="0"/>
              </w:numPr>
              <w:ind w:left="360"/>
              <w:rPr>
                <w:bCs/>
              </w:rPr>
            </w:pPr>
            <w:r w:rsidRPr="007B5D51">
              <w:t>lub</w:t>
            </w:r>
            <w:r w:rsidRPr="007B5D51">
              <w:rPr>
                <w:bCs/>
              </w:rPr>
              <w:t xml:space="preserve"> </w:t>
            </w:r>
          </w:p>
          <w:p w:rsidR="006339A7" w:rsidRPr="007B5D51" w:rsidRDefault="006339A7" w:rsidP="00C3346C">
            <w:pPr>
              <w:pStyle w:val="Nagwek1"/>
              <w:numPr>
                <w:ilvl w:val="0"/>
                <w:numId w:val="0"/>
              </w:numPr>
              <w:ind w:left="360"/>
            </w:pPr>
            <w:r>
              <w:t>b</w:t>
            </w:r>
            <w:r>
              <w:t xml:space="preserve">. </w:t>
            </w:r>
            <w:r w:rsidRPr="007B5D51">
              <w:t xml:space="preserve">pełnomocnictw, </w:t>
            </w:r>
          </w:p>
          <w:p w:rsidR="006339A7" w:rsidRPr="007B5D51" w:rsidRDefault="006339A7" w:rsidP="00C3346C">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6339A7" w:rsidRPr="007B5D51" w:rsidRDefault="006339A7" w:rsidP="00C3346C">
            <w:pPr>
              <w:rPr>
                <w:color w:val="000000"/>
              </w:rPr>
            </w:pPr>
          </w:p>
        </w:tc>
      </w:tr>
    </w:tbl>
    <w:p w:rsidR="006339A7" w:rsidRPr="007B5D51" w:rsidRDefault="006339A7" w:rsidP="006339A7">
      <w:pPr>
        <w:rPr>
          <w:rFonts w:ascii="Arial" w:hAnsi="Arial" w:cs="Arial"/>
          <w:color w:val="000000"/>
          <w:sz w:val="20"/>
          <w:szCs w:val="20"/>
          <w:lang w:eastAsia="en-US" w:bidi="en-US"/>
        </w:rPr>
      </w:pPr>
      <w:bookmarkStart w:id="0" w:name="_GoBack"/>
      <w:bookmarkEnd w:id="0"/>
    </w:p>
    <w:p w:rsidR="006339A7" w:rsidRPr="007B5D51" w:rsidRDefault="006339A7" w:rsidP="006339A7">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6339A7" w:rsidRPr="007B5D51" w:rsidRDefault="006339A7" w:rsidP="006339A7">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6339A7" w:rsidRPr="007B5D51" w:rsidRDefault="006339A7" w:rsidP="006339A7">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6339A7" w:rsidRPr="007B5D51" w:rsidRDefault="006339A7" w:rsidP="006339A7">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6339A7" w:rsidRPr="007B5D51" w:rsidRDefault="006339A7" w:rsidP="006339A7">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6339A7" w:rsidRPr="007B5D51" w:rsidRDefault="006339A7" w:rsidP="006339A7">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6339A7" w:rsidRPr="007B5D51" w:rsidRDefault="006339A7" w:rsidP="006339A7">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6339A7" w:rsidRPr="007B5D51" w:rsidRDefault="006339A7" w:rsidP="006339A7">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6339A7" w:rsidRPr="00DE22D0" w:rsidRDefault="006339A7" w:rsidP="006339A7">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6339A7" w:rsidRPr="007B5D51" w:rsidRDefault="006339A7" w:rsidP="006339A7">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506A00" w:rsidRDefault="00506A00"/>
    <w:sectPr w:rsidR="00506A00"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A7" w:rsidRDefault="006339A7" w:rsidP="006339A7">
      <w:r>
        <w:separator/>
      </w:r>
    </w:p>
  </w:endnote>
  <w:endnote w:type="continuationSeparator" w:id="0">
    <w:p w:rsidR="006339A7" w:rsidRDefault="006339A7" w:rsidP="0063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A7" w:rsidRDefault="006339A7" w:rsidP="006339A7">
      <w:r>
        <w:separator/>
      </w:r>
    </w:p>
  </w:footnote>
  <w:footnote w:type="continuationSeparator" w:id="0">
    <w:p w:rsidR="006339A7" w:rsidRDefault="006339A7" w:rsidP="0063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8B2D10" w:rsidRDefault="006339A7" w:rsidP="00C230D3">
    <w:pPr>
      <w:pStyle w:val="Nagwek"/>
      <w:jc w:val="right"/>
      <w:rPr>
        <w:rFonts w:ascii="Arial" w:hAnsi="Arial" w:cs="Arial"/>
        <w:sz w:val="20"/>
        <w:szCs w:val="20"/>
      </w:rPr>
    </w:pPr>
    <w:r>
      <w:rPr>
        <w:rFonts w:ascii="Arial" w:hAnsi="Arial" w:cs="Arial"/>
        <w:sz w:val="20"/>
        <w:szCs w:val="20"/>
      </w:rPr>
      <w:t>Załącznik</w:t>
    </w:r>
    <w:r>
      <w:rPr>
        <w:rFonts w:ascii="Arial" w:hAnsi="Arial" w:cs="Arial"/>
        <w:sz w:val="20"/>
        <w:szCs w:val="20"/>
      </w:rPr>
      <w:t xml:space="preserve"> nr 5 do SIWZ</w:t>
    </w:r>
  </w:p>
  <w:p w:rsidR="00C230D3" w:rsidRPr="008B2D10" w:rsidRDefault="006339A7" w:rsidP="00C230D3">
    <w:pPr>
      <w:pStyle w:val="Nagwek"/>
      <w:jc w:val="right"/>
      <w:rPr>
        <w:rFonts w:ascii="Arial" w:hAnsi="Arial" w:cs="Arial"/>
        <w:sz w:val="20"/>
        <w:szCs w:val="20"/>
      </w:rPr>
    </w:pPr>
    <w:r>
      <w:rPr>
        <w:rFonts w:ascii="Arial" w:hAnsi="Arial" w:cs="Arial"/>
        <w:sz w:val="20"/>
        <w:szCs w:val="20"/>
      </w:rPr>
      <w:t>LP.281.59.2019</w:t>
    </w:r>
  </w:p>
  <w:p w:rsidR="00571CB0" w:rsidRPr="00C230D3" w:rsidRDefault="006339A7"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A7"/>
    <w:rsid w:val="00506A00"/>
    <w:rsid w:val="00633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4328"/>
  <w15:chartTrackingRefBased/>
  <w15:docId w15:val="{6C6F64F4-B875-4F4B-87CE-7A04F15A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39A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6339A7"/>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39A7"/>
    <w:rPr>
      <w:rFonts w:ascii="Arial" w:eastAsia="Times New Roman" w:hAnsi="Arial" w:cs="Arial"/>
      <w:sz w:val="20"/>
      <w:szCs w:val="20"/>
      <w:lang w:eastAsia="pl-PL"/>
    </w:rPr>
  </w:style>
  <w:style w:type="paragraph" w:styleId="Tekstpodstawowywcity">
    <w:name w:val="Body Text Indent"/>
    <w:basedOn w:val="Normalny"/>
    <w:link w:val="TekstpodstawowywcityZnak"/>
    <w:rsid w:val="006339A7"/>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6339A7"/>
    <w:rPr>
      <w:rFonts w:ascii="Arial" w:eastAsia="Times New Roman" w:hAnsi="Arial" w:cs="Times New Roman"/>
      <w:sz w:val="24"/>
      <w:szCs w:val="24"/>
      <w:lang w:eastAsia="pl-PL"/>
    </w:rPr>
  </w:style>
  <w:style w:type="paragraph" w:styleId="Nagwek">
    <w:name w:val="header"/>
    <w:basedOn w:val="Normalny"/>
    <w:link w:val="NagwekZnak"/>
    <w:rsid w:val="006339A7"/>
    <w:pPr>
      <w:tabs>
        <w:tab w:val="center" w:pos="4536"/>
        <w:tab w:val="right" w:pos="9072"/>
      </w:tabs>
    </w:pPr>
  </w:style>
  <w:style w:type="character" w:customStyle="1" w:styleId="NagwekZnak">
    <w:name w:val="Nagłówek Znak"/>
    <w:basedOn w:val="Domylnaczcionkaakapitu"/>
    <w:link w:val="Nagwek"/>
    <w:rsid w:val="006339A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9A7"/>
    <w:pPr>
      <w:tabs>
        <w:tab w:val="center" w:pos="4536"/>
        <w:tab w:val="right" w:pos="9072"/>
      </w:tabs>
    </w:pPr>
  </w:style>
  <w:style w:type="character" w:customStyle="1" w:styleId="StopkaZnak">
    <w:name w:val="Stopka Znak"/>
    <w:basedOn w:val="Domylnaczcionkaakapitu"/>
    <w:link w:val="Stopka"/>
    <w:uiPriority w:val="99"/>
    <w:rsid w:val="006339A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1</cp:revision>
  <dcterms:created xsi:type="dcterms:W3CDTF">2019-03-26T08:33:00Z</dcterms:created>
  <dcterms:modified xsi:type="dcterms:W3CDTF">2019-03-26T08:34:00Z</dcterms:modified>
</cp:coreProperties>
</file>